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EA" w:rsidRDefault="00C707A8" w:rsidP="0028471F">
      <w:pPr>
        <w:tabs>
          <w:tab w:val="left" w:pos="995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1253BF74" wp14:editId="31E475B2">
                <wp:simplePos x="0" y="0"/>
                <wp:positionH relativeFrom="margin">
                  <wp:posOffset>7210425</wp:posOffset>
                </wp:positionH>
                <wp:positionV relativeFrom="paragraph">
                  <wp:posOffset>-259080</wp:posOffset>
                </wp:positionV>
                <wp:extent cx="1562100" cy="6191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3E4" w:rsidRPr="00C707A8" w:rsidRDefault="00C707A8" w:rsidP="00FA03E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707A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3BF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7.75pt;margin-top:-20.4pt;width:123pt;height:48.7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" filled="f" stroked="f">
                <v:textbox>
                  <w:txbxContent>
                    <w:p w:rsidR="00FA03E4" w:rsidRPr="00C707A8" w:rsidRDefault="00C707A8" w:rsidP="00FA03E4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C707A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716A9441" wp14:editId="20C678D4">
            <wp:simplePos x="0" y="0"/>
            <wp:positionH relativeFrom="margin">
              <wp:posOffset>6362700</wp:posOffset>
            </wp:positionH>
            <wp:positionV relativeFrom="paragraph">
              <wp:posOffset>-47625</wp:posOffset>
            </wp:positionV>
            <wp:extent cx="3295650" cy="4838700"/>
            <wp:effectExtent l="0" t="0" r="1905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0FECE4EB" wp14:editId="0E16BE8D">
            <wp:simplePos x="0" y="0"/>
            <wp:positionH relativeFrom="margin">
              <wp:align>center</wp:align>
            </wp:positionH>
            <wp:positionV relativeFrom="paragraph">
              <wp:posOffset>285750</wp:posOffset>
            </wp:positionV>
            <wp:extent cx="2724150" cy="2389605"/>
            <wp:effectExtent l="0" t="0" r="0" b="0"/>
            <wp:wrapNone/>
            <wp:docPr id="24" name="Picture 24" descr="color diagram of the wright flying machine with the parts label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olor diagram of the wright flying machine with the parts labeled.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D93AE77" wp14:editId="4598DA34">
                <wp:simplePos x="0" y="0"/>
                <wp:positionH relativeFrom="margin">
                  <wp:posOffset>2476500</wp:posOffset>
                </wp:positionH>
                <wp:positionV relativeFrom="paragraph">
                  <wp:posOffset>2752725</wp:posOffset>
                </wp:positionV>
                <wp:extent cx="3952875" cy="398907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398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4220EC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454D9B" w:rsidRPr="00FD0419" w:rsidRDefault="00454D9B" w:rsidP="00454D9B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The </w:t>
                            </w:r>
                            <w:r>
                              <w:rPr>
                                <w:rFonts w:cstheme="minorHAnsi"/>
                              </w:rPr>
                              <w:t>Wright Brothers, Orville Wright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and Wilbur Wright were born in Dayton, Ohio.</w:t>
                            </w:r>
                          </w:p>
                          <w:p w:rsidR="00454D9B" w:rsidRDefault="00454D9B" w:rsidP="00454D9B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They designed,</w:t>
                            </w:r>
                            <w:r>
                              <w:rPr>
                                <w:rFonts w:cstheme="minorHAnsi"/>
                              </w:rPr>
                              <w:t xml:space="preserve"> built and flew the first engine powered aeroplane i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n December 1903. </w:t>
                            </w:r>
                          </w:p>
                          <w:p w:rsidR="00454D9B" w:rsidRPr="00FD0419" w:rsidRDefault="00454D9B" w:rsidP="00454D9B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They had been experimenting for many years with gliders and other vehicles before the first powered flight.  </w:t>
                            </w:r>
                          </w:p>
                          <w:p w:rsidR="00454D9B" w:rsidRPr="00FD0419" w:rsidRDefault="00454D9B" w:rsidP="00454D9B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They were also known for </w:t>
                            </w:r>
                            <w:r>
                              <w:rPr>
                                <w:rFonts w:cstheme="minorHAnsi"/>
                              </w:rPr>
                              <w:t>inventing a way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to steer an aeroplane. </w:t>
                            </w:r>
                          </w:p>
                          <w:p w:rsidR="00454D9B" w:rsidRPr="00FD0419" w:rsidRDefault="00454D9B" w:rsidP="00454D9B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The Wright Brothers were interested in flights and started making aeroplanes in their bicycle shop. </w:t>
                            </w:r>
                          </w:p>
                          <w:p w:rsidR="00454D9B" w:rsidRDefault="00454D9B" w:rsidP="00454D9B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The Wright Brothers invented </w:t>
                            </w:r>
                            <w:r>
                              <w:rPr>
                                <w:rFonts w:cstheme="minorHAnsi"/>
                              </w:rPr>
                              <w:t>wing warping to control the wings.</w:t>
                            </w:r>
                          </w:p>
                          <w:p w:rsidR="00454D9B" w:rsidRDefault="00454D9B" w:rsidP="00454D9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Amelia Earhart became the first woman to fly solo across the Atlantic Ocean.</w:t>
                            </w:r>
                          </w:p>
                          <w:p w:rsidR="003C0B70" w:rsidRPr="00E56E3B" w:rsidRDefault="00454D9B" w:rsidP="00454D9B">
                            <w:r>
                              <w:rPr>
                                <w:rFonts w:cstheme="minorHAnsi"/>
                              </w:rPr>
                              <w:t>Amelia Earhart was the first person to fly solo from Hawaii to the United States.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AE77" id="_x0000_s1027" type="#_x0000_t202" style="position:absolute;margin-left:195pt;margin-top:216.75pt;width:311.25pt;height:314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" stroked="f">
                <v:textbox>
                  <w:txbxContent>
                    <w:p w:rsidR="003C0B70" w:rsidRPr="004220EC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454D9B" w:rsidRPr="00FD0419" w:rsidRDefault="00454D9B" w:rsidP="00454D9B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The </w:t>
                      </w:r>
                      <w:r>
                        <w:rPr>
                          <w:rFonts w:cstheme="minorHAnsi"/>
                        </w:rPr>
                        <w:t>Wright Brothers, Orville Wright</w:t>
                      </w:r>
                      <w:r w:rsidRPr="00FD0419">
                        <w:rPr>
                          <w:rFonts w:cstheme="minorHAnsi"/>
                        </w:rPr>
                        <w:t xml:space="preserve"> and Wilbur Wright were born in Dayton, Ohio.</w:t>
                      </w:r>
                    </w:p>
                    <w:p w:rsidR="00454D9B" w:rsidRDefault="00454D9B" w:rsidP="00454D9B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They designed,</w:t>
                      </w:r>
                      <w:r>
                        <w:rPr>
                          <w:rFonts w:cstheme="minorHAnsi"/>
                        </w:rPr>
                        <w:t xml:space="preserve"> built and flew the first engine powered aeroplane i</w:t>
                      </w:r>
                      <w:r w:rsidRPr="00FD0419">
                        <w:rPr>
                          <w:rFonts w:cstheme="minorHAnsi"/>
                        </w:rPr>
                        <w:t xml:space="preserve">n December 1903. </w:t>
                      </w:r>
                    </w:p>
                    <w:p w:rsidR="00454D9B" w:rsidRPr="00FD0419" w:rsidRDefault="00454D9B" w:rsidP="00454D9B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They had been experimenting for many years with gliders and other vehicles before the first powered flight.  </w:t>
                      </w:r>
                    </w:p>
                    <w:p w:rsidR="00454D9B" w:rsidRPr="00FD0419" w:rsidRDefault="00454D9B" w:rsidP="00454D9B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They were also known for </w:t>
                      </w:r>
                      <w:r>
                        <w:rPr>
                          <w:rFonts w:cstheme="minorHAnsi"/>
                        </w:rPr>
                        <w:t>inventing a way</w:t>
                      </w:r>
                      <w:r w:rsidRPr="00FD0419">
                        <w:rPr>
                          <w:rFonts w:cstheme="minorHAnsi"/>
                        </w:rPr>
                        <w:t xml:space="preserve"> to steer an aeroplane. </w:t>
                      </w:r>
                    </w:p>
                    <w:p w:rsidR="00454D9B" w:rsidRPr="00FD0419" w:rsidRDefault="00454D9B" w:rsidP="00454D9B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The Wright Brothers were interested in flights and started making aeroplanes in their bicycle shop. </w:t>
                      </w:r>
                    </w:p>
                    <w:p w:rsidR="00454D9B" w:rsidRDefault="00454D9B" w:rsidP="00454D9B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The Wright Brothers invented </w:t>
                      </w:r>
                      <w:r>
                        <w:rPr>
                          <w:rFonts w:cstheme="minorHAnsi"/>
                        </w:rPr>
                        <w:t>wing warping to control the wings.</w:t>
                      </w:r>
                    </w:p>
                    <w:p w:rsidR="00454D9B" w:rsidRDefault="00454D9B" w:rsidP="00454D9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Amelia Earhart became the first woman to fly solo across the Atlantic Ocean.</w:t>
                      </w:r>
                    </w:p>
                    <w:p w:rsidR="003C0B70" w:rsidRPr="00E56E3B" w:rsidRDefault="00454D9B" w:rsidP="00454D9B">
                      <w:r>
                        <w:rPr>
                          <w:rFonts w:cstheme="minorHAnsi"/>
                        </w:rPr>
                        <w:t>Amelia Earhart was the first person to fly solo from Hawaii to the United States.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3F7E7F7" wp14:editId="288AB7DD">
                <wp:simplePos x="0" y="0"/>
                <wp:positionH relativeFrom="column">
                  <wp:posOffset>-714375</wp:posOffset>
                </wp:positionH>
                <wp:positionV relativeFrom="paragraph">
                  <wp:posOffset>3686175</wp:posOffset>
                </wp:positionV>
                <wp:extent cx="3152775" cy="275209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5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P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454D9B" w:rsidRPr="00FD0419" w:rsidRDefault="00454D9B" w:rsidP="00454D9B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What is transport? </w:t>
                            </w:r>
                          </w:p>
                          <w:p w:rsidR="00454D9B" w:rsidRPr="00FD0419" w:rsidRDefault="00454D9B" w:rsidP="00454D9B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What transport was used in the past? </w:t>
                            </w:r>
                          </w:p>
                          <w:p w:rsidR="00454D9B" w:rsidRPr="00FD0419" w:rsidRDefault="00454D9B" w:rsidP="00454D9B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What means of transport do we use now? </w:t>
                            </w:r>
                          </w:p>
                          <w:p w:rsidR="00454D9B" w:rsidRPr="00FD0419" w:rsidRDefault="00454D9B" w:rsidP="00454D9B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What are the Wright brothers famous for? </w:t>
                            </w:r>
                          </w:p>
                          <w:p w:rsidR="00454D9B" w:rsidRPr="00FD0419" w:rsidRDefault="00454D9B" w:rsidP="00454D9B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How was the Aviation changed after Wright Brother’s invention? </w:t>
                            </w:r>
                          </w:p>
                          <w:p w:rsidR="00454D9B" w:rsidRPr="00FD0419" w:rsidRDefault="00454D9B" w:rsidP="00454D9B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What was </w:t>
                            </w:r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>Amelia Earhar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>t</w:t>
                            </w:r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 famous for? </w:t>
                            </w:r>
                          </w:p>
                          <w:p w:rsidR="00454D9B" w:rsidRPr="00FD0419" w:rsidRDefault="00454D9B" w:rsidP="00454D9B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D0419">
                              <w:rPr>
                                <w:rFonts w:cstheme="minorHAnsi"/>
                                <w:color w:val="000000"/>
                              </w:rPr>
                              <w:t xml:space="preserve">What problems did Amelia Earhart encounter? </w:t>
                            </w:r>
                          </w:p>
                          <w:p w:rsidR="004220EC" w:rsidRPr="00A95715" w:rsidRDefault="00454D9B" w:rsidP="00454D9B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impact has she had on society today?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E7F7" id="_x0000_s1028" type="#_x0000_t202" style="position:absolute;margin-left:-56.25pt;margin-top:290.25pt;width:248.25pt;height:216.7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" filled="f" stroked="f">
                <v:textbox>
                  <w:txbxContent>
                    <w:p w:rsidR="004220EC" w:rsidRP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454D9B" w:rsidRPr="00FD0419" w:rsidRDefault="00454D9B" w:rsidP="00454D9B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FD0419">
                        <w:rPr>
                          <w:rFonts w:cstheme="minorHAnsi"/>
                          <w:color w:val="000000"/>
                        </w:rPr>
                        <w:t xml:space="preserve">What is transport? </w:t>
                      </w:r>
                    </w:p>
                    <w:p w:rsidR="00454D9B" w:rsidRPr="00FD0419" w:rsidRDefault="00454D9B" w:rsidP="00454D9B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What transport was used in the past? </w:t>
                      </w:r>
                    </w:p>
                    <w:p w:rsidR="00454D9B" w:rsidRPr="00FD0419" w:rsidRDefault="00454D9B" w:rsidP="00454D9B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What means of transport do we use now? </w:t>
                      </w:r>
                    </w:p>
                    <w:p w:rsidR="00454D9B" w:rsidRPr="00FD0419" w:rsidRDefault="00454D9B" w:rsidP="00454D9B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FD0419">
                        <w:rPr>
                          <w:rFonts w:cstheme="minorHAnsi"/>
                          <w:color w:val="000000"/>
                        </w:rPr>
                        <w:t xml:space="preserve">What are the Wright brothers famous for? </w:t>
                      </w:r>
                    </w:p>
                    <w:p w:rsidR="00454D9B" w:rsidRPr="00FD0419" w:rsidRDefault="00454D9B" w:rsidP="00454D9B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FD0419">
                        <w:rPr>
                          <w:rFonts w:cstheme="minorHAnsi"/>
                          <w:color w:val="000000"/>
                        </w:rPr>
                        <w:t xml:space="preserve">How was the Aviation changed after Wright Brother’s invention? </w:t>
                      </w:r>
                    </w:p>
                    <w:p w:rsidR="00454D9B" w:rsidRPr="00FD0419" w:rsidRDefault="00454D9B" w:rsidP="00454D9B">
                      <w:pPr>
                        <w:rPr>
                          <w:rFonts w:cstheme="minorHAnsi"/>
                          <w:color w:val="000000"/>
                        </w:rPr>
                      </w:pPr>
                      <w:r>
                        <w:rPr>
                          <w:rFonts w:cstheme="minorHAnsi"/>
                          <w:color w:val="000000"/>
                        </w:rPr>
                        <w:t xml:space="preserve">What was </w:t>
                      </w:r>
                      <w:r w:rsidRPr="00FD0419">
                        <w:rPr>
                          <w:rFonts w:cstheme="minorHAnsi"/>
                          <w:color w:val="000000"/>
                        </w:rPr>
                        <w:t>Amelia Earhar</w:t>
                      </w:r>
                      <w:r>
                        <w:rPr>
                          <w:rFonts w:cstheme="minorHAnsi"/>
                          <w:color w:val="000000"/>
                        </w:rPr>
                        <w:t>t</w:t>
                      </w:r>
                      <w:r w:rsidRPr="00FD0419">
                        <w:rPr>
                          <w:rFonts w:cstheme="minorHAnsi"/>
                          <w:color w:val="000000"/>
                        </w:rPr>
                        <w:t xml:space="preserve"> famous for? </w:t>
                      </w:r>
                    </w:p>
                    <w:p w:rsidR="00454D9B" w:rsidRPr="00FD0419" w:rsidRDefault="00454D9B" w:rsidP="00454D9B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FD0419">
                        <w:rPr>
                          <w:rFonts w:cstheme="minorHAnsi"/>
                          <w:color w:val="000000"/>
                        </w:rPr>
                        <w:t xml:space="preserve">What problems did Amelia Earhart encounter? </w:t>
                      </w:r>
                    </w:p>
                    <w:p w:rsidR="004220EC" w:rsidRPr="00A95715" w:rsidRDefault="00454D9B" w:rsidP="00454D9B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impact has she had on society today?</w:t>
                      </w:r>
                    </w:p>
                  </w:txbxContent>
                </v:textbox>
              </v:shape>
            </w:pict>
          </mc:Fallback>
        </mc:AlternateContent>
      </w:r>
      <w:r w:rsidR="00FA03E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272D822" wp14:editId="6ADA701C">
                <wp:simplePos x="0" y="0"/>
                <wp:positionH relativeFrom="margin">
                  <wp:align>center</wp:align>
                </wp:positionH>
                <wp:positionV relativeFrom="paragraph">
                  <wp:posOffset>-666750</wp:posOffset>
                </wp:positionV>
                <wp:extent cx="4219575" cy="9906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407FF1" w:rsidRDefault="003C0B7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07FF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History</w:t>
                            </w:r>
                            <w:r w:rsidR="008C3E7F" w:rsidRPr="00407FF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137041" w:rsidRPr="00407FF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2</w:t>
                            </w:r>
                          </w:p>
                          <w:p w:rsidR="003C0B70" w:rsidRPr="00407FF1" w:rsidRDefault="00137041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07FF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407FF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407FF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B7F71" w:rsidRPr="00407FF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407FF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407FF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History of Flight</w:t>
                            </w:r>
                            <w:r w:rsidR="004B7F71" w:rsidRPr="00407FF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2C4587" w:rsidRPr="00407FF1" w:rsidRDefault="002C4587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07FF1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The Wright Brothers and Amelia Earhart </w:t>
                            </w:r>
                          </w:p>
                          <w:p w:rsidR="002C4587" w:rsidRPr="008C3E7F" w:rsidRDefault="002C4587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D822" id="_x0000_s1029" type="#_x0000_t202" style="position:absolute;margin-left:0;margin-top:-52.5pt;width:332.25pt;height:78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" stroked="f">
                <v:textbox>
                  <w:txbxContent>
                    <w:p w:rsidR="008C3E7F" w:rsidRPr="00407FF1" w:rsidRDefault="003C0B7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07FF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History</w:t>
                      </w:r>
                      <w:r w:rsidR="008C3E7F" w:rsidRPr="00407FF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137041" w:rsidRPr="00407FF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2</w:t>
                      </w:r>
                    </w:p>
                    <w:p w:rsidR="003C0B70" w:rsidRPr="00407FF1" w:rsidRDefault="00137041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07FF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407FF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407FF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B7F71" w:rsidRPr="00407FF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407FF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407FF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History of Flight</w:t>
                      </w:r>
                      <w:r w:rsidR="004B7F71" w:rsidRPr="00407FF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2C4587" w:rsidRPr="00407FF1" w:rsidRDefault="002C4587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07FF1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The Wright Brothers and Amelia Earhart </w:t>
                      </w:r>
                    </w:p>
                    <w:p w:rsidR="002C4587" w:rsidRPr="008C3E7F" w:rsidRDefault="002C4587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3E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A879AFD" wp14:editId="1F51BB85">
                <wp:simplePos x="0" y="0"/>
                <wp:positionH relativeFrom="column">
                  <wp:posOffset>-771526</wp:posOffset>
                </wp:positionH>
                <wp:positionV relativeFrom="paragraph">
                  <wp:posOffset>-428625</wp:posOffset>
                </wp:positionV>
                <wp:extent cx="3419475" cy="371856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71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3A3ED9" w:rsidRDefault="00454D9B" w:rsidP="004220EC">
                            <w:r>
                              <w:t>Transport – To move things from one place to another</w:t>
                            </w:r>
                            <w:r w:rsidR="003A3ED9">
                              <w:t>.</w:t>
                            </w:r>
                          </w:p>
                          <w:p w:rsidR="00E56E3B" w:rsidRDefault="00454D9B" w:rsidP="004220EC">
                            <w:r>
                              <w:t>Aviation – The flying or making of an aircraft</w:t>
                            </w:r>
                          </w:p>
                          <w:p w:rsidR="00454D9B" w:rsidRDefault="00454D9B" w:rsidP="004220EC">
                            <w:r>
                              <w:t>Vehicle – A mode of transport</w:t>
                            </w:r>
                          </w:p>
                          <w:p w:rsidR="00454D9B" w:rsidRPr="00454D9B" w:rsidRDefault="00454D9B" w:rsidP="004220EC">
                            <w:r w:rsidRPr="00454D9B">
                              <w:t>Aeroplane – An aircraft that has wings</w:t>
                            </w:r>
                          </w:p>
                          <w:p w:rsidR="00E56E3B" w:rsidRPr="00454D9B" w:rsidRDefault="00454D9B" w:rsidP="004220EC">
                            <w:r w:rsidRPr="00454D9B">
                              <w:t>Flight – The process of an object moving through air</w:t>
                            </w:r>
                          </w:p>
                          <w:p w:rsidR="00454D9B" w:rsidRPr="00454D9B" w:rsidRDefault="00454D9B" w:rsidP="004220EC">
                            <w:r w:rsidRPr="00454D9B">
                              <w:t>Gliders – an aircraft that flies through the air without an engine</w:t>
                            </w:r>
                          </w:p>
                          <w:p w:rsidR="00454D9B" w:rsidRPr="00454D9B" w:rsidRDefault="00454D9B" w:rsidP="004220EC">
                            <w:r w:rsidRPr="00454D9B">
                              <w:t>Steering – Controlling the direction of a vehicle</w:t>
                            </w:r>
                          </w:p>
                          <w:p w:rsidR="00454D9B" w:rsidRPr="00454D9B" w:rsidRDefault="00454D9B" w:rsidP="004220EC">
                            <w:r w:rsidRPr="00454D9B">
                              <w:t>Engine – a machine that uses different parts that changes fuel into power</w:t>
                            </w:r>
                          </w:p>
                          <w:p w:rsidR="00454D9B" w:rsidRPr="00454D9B" w:rsidRDefault="00454D9B" w:rsidP="004220EC">
                            <w:r w:rsidRPr="00454D9B">
                              <w:t>Wing warping – A early system for controlling the wings of an aircraft</w:t>
                            </w:r>
                          </w:p>
                          <w:p w:rsidR="00E56E3B" w:rsidRDefault="00E56E3B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E56E3B" w:rsidRPr="004220EC" w:rsidRDefault="00E56E3B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9AFD" id="_x0000_s1030" type="#_x0000_t202" style="position:absolute;margin-left:-60.75pt;margin-top:-33.75pt;width:269.25pt;height:292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</w:p>
                    <w:p w:rsidR="003A3ED9" w:rsidRDefault="00454D9B" w:rsidP="004220EC">
                      <w:r>
                        <w:t>Transport – To move things from one place to another</w:t>
                      </w:r>
                      <w:r w:rsidR="003A3ED9">
                        <w:t>.</w:t>
                      </w:r>
                    </w:p>
                    <w:p w:rsidR="00E56E3B" w:rsidRDefault="00454D9B" w:rsidP="004220EC">
                      <w:r>
                        <w:t>Aviation – The flying or making of an aircraft</w:t>
                      </w:r>
                    </w:p>
                    <w:p w:rsidR="00454D9B" w:rsidRDefault="00454D9B" w:rsidP="004220EC">
                      <w:r>
                        <w:t>Vehicle – A mode of transport</w:t>
                      </w:r>
                    </w:p>
                    <w:p w:rsidR="00454D9B" w:rsidRPr="00454D9B" w:rsidRDefault="00454D9B" w:rsidP="004220EC">
                      <w:r w:rsidRPr="00454D9B">
                        <w:t>Aeroplane – An aircraft that has wings</w:t>
                      </w:r>
                    </w:p>
                    <w:p w:rsidR="00E56E3B" w:rsidRPr="00454D9B" w:rsidRDefault="00454D9B" w:rsidP="004220EC">
                      <w:r w:rsidRPr="00454D9B">
                        <w:t>Flight – The process of an object moving through air</w:t>
                      </w:r>
                    </w:p>
                    <w:p w:rsidR="00454D9B" w:rsidRPr="00454D9B" w:rsidRDefault="00454D9B" w:rsidP="004220EC">
                      <w:r w:rsidRPr="00454D9B">
                        <w:t>Gliders – an aircraft that flies through the air without an engine</w:t>
                      </w:r>
                    </w:p>
                    <w:p w:rsidR="00454D9B" w:rsidRPr="00454D9B" w:rsidRDefault="00454D9B" w:rsidP="004220EC">
                      <w:r w:rsidRPr="00454D9B">
                        <w:t>Steering – Controlling the direction of a vehicle</w:t>
                      </w:r>
                    </w:p>
                    <w:p w:rsidR="00454D9B" w:rsidRPr="00454D9B" w:rsidRDefault="00454D9B" w:rsidP="004220EC">
                      <w:r w:rsidRPr="00454D9B">
                        <w:t>Engine – a machine that uses different parts that changes fuel into power</w:t>
                      </w:r>
                    </w:p>
                    <w:p w:rsidR="00454D9B" w:rsidRPr="00454D9B" w:rsidRDefault="00454D9B" w:rsidP="004220EC">
                      <w:r w:rsidRPr="00454D9B">
                        <w:t>Wing warping – A early system for controlling the wings of an aircraft</w:t>
                      </w:r>
                    </w:p>
                    <w:p w:rsidR="00E56E3B" w:rsidRDefault="00E56E3B" w:rsidP="004220EC">
                      <w:pPr>
                        <w:rPr>
                          <w:b/>
                        </w:rPr>
                      </w:pPr>
                    </w:p>
                    <w:p w:rsidR="00E56E3B" w:rsidRPr="004220EC" w:rsidRDefault="00E56E3B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71F">
        <w:tab/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137041"/>
    <w:rsid w:val="001E24EF"/>
    <w:rsid w:val="0028471F"/>
    <w:rsid w:val="002B0018"/>
    <w:rsid w:val="002C4587"/>
    <w:rsid w:val="00327FD4"/>
    <w:rsid w:val="003A3ED9"/>
    <w:rsid w:val="003C0B70"/>
    <w:rsid w:val="003D2313"/>
    <w:rsid w:val="003E0CBF"/>
    <w:rsid w:val="00401691"/>
    <w:rsid w:val="00407FF1"/>
    <w:rsid w:val="004220EC"/>
    <w:rsid w:val="004410FE"/>
    <w:rsid w:val="00454D9B"/>
    <w:rsid w:val="004B093F"/>
    <w:rsid w:val="004B7F71"/>
    <w:rsid w:val="004D7D71"/>
    <w:rsid w:val="004E1185"/>
    <w:rsid w:val="00711D26"/>
    <w:rsid w:val="00855D72"/>
    <w:rsid w:val="0087770C"/>
    <w:rsid w:val="008C3E7F"/>
    <w:rsid w:val="009B2B02"/>
    <w:rsid w:val="00A86015"/>
    <w:rsid w:val="00A95715"/>
    <w:rsid w:val="00AE0F11"/>
    <w:rsid w:val="00B051E2"/>
    <w:rsid w:val="00C65821"/>
    <w:rsid w:val="00C707A8"/>
    <w:rsid w:val="00D52122"/>
    <w:rsid w:val="00E56E3B"/>
    <w:rsid w:val="00FA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7162F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3E0CB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Past &amp; Present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Lives of significant individuals in the past.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Lives of significant individuals in the past.</a:t>
          </a:r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Changes in Britain from the Stone age to the Iron age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A study of an aspect or theme in British histoy that extends pupil's chronological knowledge beyond 1066.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Regularly address and sometimes devise historically valid questions about change and cause, similarity and diffference, and significance.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A study of an aspect or theme in British histoy that extends pupil's chronological knowledge beyond 1066.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476141" y="534454"/>
          <a:ext cx="3091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9167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2230" y="578475"/>
        <a:ext cx="16988" cy="3397"/>
      </dsp:txXfrm>
    </dsp:sp>
    <dsp:sp modelId="{3F512AD6-7E8F-42DF-8712-47BDC4381A23}">
      <dsp:nvSpPr>
        <dsp:cNvPr id="0" name=""/>
        <dsp:cNvSpPr/>
      </dsp:nvSpPr>
      <dsp:spPr>
        <a:xfrm>
          <a:off x="691" y="136999"/>
          <a:ext cx="1477249" cy="88634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 Past &amp; Present</a:t>
          </a:r>
        </a:p>
      </dsp:txBody>
      <dsp:txXfrm>
        <a:off x="691" y="136999"/>
        <a:ext cx="1477249" cy="886349"/>
      </dsp:txXfrm>
    </dsp:sp>
    <dsp:sp modelId="{D815D484-2EA3-4698-A7D7-B2A614173C7E}">
      <dsp:nvSpPr>
        <dsp:cNvPr id="0" name=""/>
        <dsp:cNvSpPr/>
      </dsp:nvSpPr>
      <dsp:spPr>
        <a:xfrm>
          <a:off x="739316" y="1021549"/>
          <a:ext cx="1817016" cy="309167"/>
        </a:xfrm>
        <a:custGeom>
          <a:avLst/>
          <a:gdLst/>
          <a:ahLst/>
          <a:cxnLst/>
          <a:rect l="0" t="0" r="0" b="0"/>
          <a:pathLst>
            <a:path>
              <a:moveTo>
                <a:pt x="1817016" y="0"/>
              </a:moveTo>
              <a:lnTo>
                <a:pt x="1817016" y="171683"/>
              </a:lnTo>
              <a:lnTo>
                <a:pt x="0" y="171683"/>
              </a:lnTo>
              <a:lnTo>
                <a:pt x="0" y="309167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01612" y="1174434"/>
        <a:ext cx="92425" cy="3397"/>
      </dsp:txXfrm>
    </dsp:sp>
    <dsp:sp modelId="{B80891DB-8C44-4D1B-918C-020307F65FBE}">
      <dsp:nvSpPr>
        <dsp:cNvPr id="0" name=""/>
        <dsp:cNvSpPr/>
      </dsp:nvSpPr>
      <dsp:spPr>
        <a:xfrm>
          <a:off x="1817708" y="136999"/>
          <a:ext cx="1477249" cy="886349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Lives of significant individuals in the past.</a:t>
          </a:r>
        </a:p>
      </dsp:txBody>
      <dsp:txXfrm>
        <a:off x="1817708" y="136999"/>
        <a:ext cx="1477249" cy="886349"/>
      </dsp:txXfrm>
    </dsp:sp>
    <dsp:sp modelId="{6E08753E-B015-45EC-A7D9-097ED2593BAA}">
      <dsp:nvSpPr>
        <dsp:cNvPr id="0" name=""/>
        <dsp:cNvSpPr/>
      </dsp:nvSpPr>
      <dsp:spPr>
        <a:xfrm>
          <a:off x="1476141" y="1760571"/>
          <a:ext cx="3091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9167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2230" y="1804592"/>
        <a:ext cx="16988" cy="3397"/>
      </dsp:txXfrm>
    </dsp:sp>
    <dsp:sp modelId="{9DCCB02A-0ECC-40CD-A46B-E6E462E34DF6}">
      <dsp:nvSpPr>
        <dsp:cNvPr id="0" name=""/>
        <dsp:cNvSpPr/>
      </dsp:nvSpPr>
      <dsp:spPr>
        <a:xfrm>
          <a:off x="691" y="1363116"/>
          <a:ext cx="1477249" cy="88634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Lives of significant individuals in the past.</a:t>
          </a:r>
        </a:p>
      </dsp:txBody>
      <dsp:txXfrm>
        <a:off x="691" y="1363116"/>
        <a:ext cx="1477249" cy="886349"/>
      </dsp:txXfrm>
    </dsp:sp>
    <dsp:sp modelId="{64A05C4D-28D2-4E34-95A4-1C5816E2E910}">
      <dsp:nvSpPr>
        <dsp:cNvPr id="0" name=""/>
        <dsp:cNvSpPr/>
      </dsp:nvSpPr>
      <dsp:spPr>
        <a:xfrm>
          <a:off x="739316" y="2247666"/>
          <a:ext cx="1817016" cy="309167"/>
        </a:xfrm>
        <a:custGeom>
          <a:avLst/>
          <a:gdLst/>
          <a:ahLst/>
          <a:cxnLst/>
          <a:rect l="0" t="0" r="0" b="0"/>
          <a:pathLst>
            <a:path>
              <a:moveTo>
                <a:pt x="1817016" y="0"/>
              </a:moveTo>
              <a:lnTo>
                <a:pt x="1817016" y="171683"/>
              </a:lnTo>
              <a:lnTo>
                <a:pt x="0" y="171683"/>
              </a:lnTo>
              <a:lnTo>
                <a:pt x="0" y="309167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01612" y="2400551"/>
        <a:ext cx="92425" cy="3397"/>
      </dsp:txXfrm>
    </dsp:sp>
    <dsp:sp modelId="{FC2818A3-93C4-4FFA-BEC9-6B50D9C6DFCF}">
      <dsp:nvSpPr>
        <dsp:cNvPr id="0" name=""/>
        <dsp:cNvSpPr/>
      </dsp:nvSpPr>
      <dsp:spPr>
        <a:xfrm>
          <a:off x="1817708" y="1363116"/>
          <a:ext cx="1477249" cy="88634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Changes in Britain from the Stone age to the Iron age</a:t>
          </a:r>
        </a:p>
      </dsp:txBody>
      <dsp:txXfrm>
        <a:off x="1817708" y="1363116"/>
        <a:ext cx="1477249" cy="886349"/>
      </dsp:txXfrm>
    </dsp:sp>
    <dsp:sp modelId="{429F93B1-8403-42BB-9D11-F559809369AF}">
      <dsp:nvSpPr>
        <dsp:cNvPr id="0" name=""/>
        <dsp:cNvSpPr/>
      </dsp:nvSpPr>
      <dsp:spPr>
        <a:xfrm>
          <a:off x="1476141" y="2986688"/>
          <a:ext cx="30916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9167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22230" y="3030709"/>
        <a:ext cx="16988" cy="3397"/>
      </dsp:txXfrm>
    </dsp:sp>
    <dsp:sp modelId="{F96A19B7-5971-4A47-8E6A-578C8A085C0B}">
      <dsp:nvSpPr>
        <dsp:cNvPr id="0" name=""/>
        <dsp:cNvSpPr/>
      </dsp:nvSpPr>
      <dsp:spPr>
        <a:xfrm>
          <a:off x="691" y="2589233"/>
          <a:ext cx="1477249" cy="88634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A study of an aspect or theme in British histoy that extends pupil's chronological knowledge beyond 1066.</a:t>
          </a:r>
        </a:p>
      </dsp:txBody>
      <dsp:txXfrm>
        <a:off x="691" y="2589233"/>
        <a:ext cx="1477249" cy="886349"/>
      </dsp:txXfrm>
    </dsp:sp>
    <dsp:sp modelId="{68E5E9E3-94C1-4629-94B2-00EEB1A27B81}">
      <dsp:nvSpPr>
        <dsp:cNvPr id="0" name=""/>
        <dsp:cNvSpPr/>
      </dsp:nvSpPr>
      <dsp:spPr>
        <a:xfrm>
          <a:off x="739316" y="3473783"/>
          <a:ext cx="1817016" cy="309167"/>
        </a:xfrm>
        <a:custGeom>
          <a:avLst/>
          <a:gdLst/>
          <a:ahLst/>
          <a:cxnLst/>
          <a:rect l="0" t="0" r="0" b="0"/>
          <a:pathLst>
            <a:path>
              <a:moveTo>
                <a:pt x="1817016" y="0"/>
              </a:moveTo>
              <a:lnTo>
                <a:pt x="1817016" y="171683"/>
              </a:lnTo>
              <a:lnTo>
                <a:pt x="0" y="171683"/>
              </a:lnTo>
              <a:lnTo>
                <a:pt x="0" y="309167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01612" y="3626668"/>
        <a:ext cx="92425" cy="3397"/>
      </dsp:txXfrm>
    </dsp:sp>
    <dsp:sp modelId="{192CDF1B-3AB4-44D9-A030-638A931A7D52}">
      <dsp:nvSpPr>
        <dsp:cNvPr id="0" name=""/>
        <dsp:cNvSpPr/>
      </dsp:nvSpPr>
      <dsp:spPr>
        <a:xfrm>
          <a:off x="1817708" y="2589233"/>
          <a:ext cx="1477249" cy="886349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Regularly address and sometimes devise historically valid questions about change and cause, similarity and diffference, and significance.</a:t>
          </a:r>
        </a:p>
      </dsp:txBody>
      <dsp:txXfrm>
        <a:off x="1817708" y="2589233"/>
        <a:ext cx="1477249" cy="886349"/>
      </dsp:txXfrm>
    </dsp:sp>
    <dsp:sp modelId="{F6B945CB-2912-4CC3-89F5-0E284767E4CE}">
      <dsp:nvSpPr>
        <dsp:cNvPr id="0" name=""/>
        <dsp:cNvSpPr/>
      </dsp:nvSpPr>
      <dsp:spPr>
        <a:xfrm>
          <a:off x="691" y="3815350"/>
          <a:ext cx="1477249" cy="88634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A study of an aspect or theme in British histoy that extends pupil's chronological knowledge beyond 1066.</a:t>
          </a:r>
        </a:p>
      </dsp:txBody>
      <dsp:txXfrm>
        <a:off x="691" y="3815350"/>
        <a:ext cx="1477249" cy="8863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10</cp:revision>
  <cp:lastPrinted>2023-05-23T09:22:00Z</cp:lastPrinted>
  <dcterms:created xsi:type="dcterms:W3CDTF">2023-02-22T15:40:00Z</dcterms:created>
  <dcterms:modified xsi:type="dcterms:W3CDTF">2024-07-15T10:32:00Z</dcterms:modified>
</cp:coreProperties>
</file>